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C0" w:rsidRDefault="006C72C0" w:rsidP="006C72C0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72C0" w:rsidRPr="00A54D02" w:rsidRDefault="006C72C0" w:rsidP="006C72C0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6C72C0" w:rsidRPr="00A54D02" w:rsidRDefault="006C72C0" w:rsidP="006C72C0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6C72C0" w:rsidRDefault="006C72C0" w:rsidP="006C72C0">
      <w:pPr>
        <w:jc w:val="center"/>
        <w:rPr>
          <w:b/>
          <w:sz w:val="16"/>
        </w:rPr>
      </w:pPr>
    </w:p>
    <w:p w:rsidR="006C72C0" w:rsidRDefault="006C72C0" w:rsidP="006C72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6C72C0" w:rsidRDefault="006C72C0" w:rsidP="006C72C0">
      <w:pPr>
        <w:jc w:val="center"/>
        <w:rPr>
          <w:b/>
          <w:sz w:val="22"/>
          <w:szCs w:val="22"/>
        </w:rPr>
      </w:pPr>
    </w:p>
    <w:p w:rsidR="006C72C0" w:rsidRPr="00386512" w:rsidRDefault="006C72C0" w:rsidP="006C72C0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6C72C0" w:rsidRPr="00386512" w:rsidRDefault="006C72C0" w:rsidP="006C72C0">
      <w:pPr>
        <w:jc w:val="center"/>
        <w:rPr>
          <w:sz w:val="16"/>
        </w:rPr>
      </w:pPr>
    </w:p>
    <w:p w:rsidR="006C72C0" w:rsidRDefault="006C72C0" w:rsidP="006C72C0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6C72C0" w:rsidTr="00FB271A">
        <w:tc>
          <w:tcPr>
            <w:tcW w:w="3331" w:type="dxa"/>
          </w:tcPr>
          <w:p w:rsidR="006C72C0" w:rsidRDefault="006C72C0" w:rsidP="00FB271A">
            <w:pPr>
              <w:rPr>
                <w:sz w:val="28"/>
              </w:rPr>
            </w:pPr>
            <w:r>
              <w:rPr>
                <w:sz w:val="28"/>
              </w:rPr>
              <w:t>от  18.04.2016</w:t>
            </w:r>
          </w:p>
        </w:tc>
        <w:tc>
          <w:tcPr>
            <w:tcW w:w="3249" w:type="dxa"/>
          </w:tcPr>
          <w:p w:rsidR="006C72C0" w:rsidRDefault="006C72C0" w:rsidP="00FB271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6C72C0" w:rsidRPr="000D39E9" w:rsidRDefault="006C72C0" w:rsidP="00CF5673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  <w:r w:rsidR="00CF5673">
              <w:rPr>
                <w:sz w:val="28"/>
              </w:rPr>
              <w:t>№31</w:t>
            </w:r>
            <w:r>
              <w:rPr>
                <w:sz w:val="28"/>
              </w:rPr>
              <w:t xml:space="preserve">                   </w:t>
            </w:r>
          </w:p>
        </w:tc>
      </w:tr>
    </w:tbl>
    <w:p w:rsidR="006C72C0" w:rsidRDefault="006C72C0" w:rsidP="006C72C0">
      <w:pPr>
        <w:rPr>
          <w:sz w:val="28"/>
        </w:rPr>
      </w:pPr>
    </w:p>
    <w:p w:rsidR="006C72C0" w:rsidRDefault="006C72C0" w:rsidP="006C72C0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6C72C0" w:rsidTr="00FB271A">
        <w:trPr>
          <w:trHeight w:val="580"/>
        </w:trPr>
        <w:tc>
          <w:tcPr>
            <w:tcW w:w="5210" w:type="dxa"/>
          </w:tcPr>
          <w:p w:rsidR="006C72C0" w:rsidRPr="009F5A90" w:rsidRDefault="006C72C0" w:rsidP="006C72C0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23.12.2015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115 «О бюджете города Новосибирска на 2016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2017 и 2018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6C72C0" w:rsidRPr="0028287F" w:rsidRDefault="006C72C0" w:rsidP="006C72C0">
      <w:pPr>
        <w:rPr>
          <w:sz w:val="28"/>
        </w:rPr>
      </w:pPr>
    </w:p>
    <w:p w:rsidR="006C72C0" w:rsidRPr="0028287F" w:rsidRDefault="006C72C0" w:rsidP="006C72C0">
      <w:pPr>
        <w:rPr>
          <w:sz w:val="28"/>
        </w:rPr>
      </w:pPr>
    </w:p>
    <w:p w:rsidR="006C72C0" w:rsidRDefault="006C72C0" w:rsidP="006C72C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23.12.2015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115 «О бюджете города Новосибирска на 2016</w:t>
      </w:r>
      <w:r w:rsidRPr="009F5A90">
        <w:rPr>
          <w:sz w:val="28"/>
          <w:szCs w:val="28"/>
        </w:rPr>
        <w:t xml:space="preserve"> го</w:t>
      </w:r>
      <w:r w:rsidR="002521C6">
        <w:rPr>
          <w:sz w:val="28"/>
          <w:szCs w:val="28"/>
        </w:rPr>
        <w:t>д</w:t>
      </w:r>
      <w:r>
        <w:rPr>
          <w:sz w:val="28"/>
          <w:szCs w:val="28"/>
        </w:rPr>
        <w:t xml:space="preserve"> и плановый период 2017 и 2018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6C72C0" w:rsidRPr="008309A3" w:rsidRDefault="006C72C0" w:rsidP="006C72C0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6C72C0" w:rsidRPr="00085AB4" w:rsidRDefault="006C72C0" w:rsidP="006C72C0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6C72C0" w:rsidRPr="002C2015" w:rsidRDefault="006C72C0" w:rsidP="006C72C0">
      <w:pPr>
        <w:ind w:firstLine="709"/>
        <w:jc w:val="both"/>
        <w:rPr>
          <w:sz w:val="28"/>
        </w:rPr>
      </w:pPr>
      <w:r>
        <w:rPr>
          <w:sz w:val="28"/>
          <w:szCs w:val="28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 в первом чтении.</w:t>
      </w:r>
    </w:p>
    <w:p w:rsidR="006C72C0" w:rsidRDefault="006C72C0" w:rsidP="006C72C0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6C72C0" w:rsidRDefault="006C72C0" w:rsidP="006C72C0">
      <w:pPr>
        <w:ind w:left="709"/>
        <w:jc w:val="both"/>
        <w:rPr>
          <w:sz w:val="28"/>
          <w:szCs w:val="28"/>
        </w:rPr>
      </w:pPr>
    </w:p>
    <w:p w:rsidR="006C72C0" w:rsidRPr="008309A3" w:rsidRDefault="006C72C0" w:rsidP="006C72C0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6C72C0" w:rsidRPr="00734B92" w:rsidTr="00FB271A">
        <w:tc>
          <w:tcPr>
            <w:tcW w:w="9889" w:type="dxa"/>
          </w:tcPr>
          <w:p w:rsidR="006C72C0" w:rsidRDefault="006C72C0" w:rsidP="00FB27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                                                                          Д. В. Дамаев</w:t>
            </w:r>
          </w:p>
          <w:p w:rsidR="006C72C0" w:rsidRPr="00734B92" w:rsidRDefault="006C72C0" w:rsidP="00FB27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6C72C0" w:rsidRPr="00734B92" w:rsidRDefault="006C72C0" w:rsidP="00FB271A">
            <w:pPr>
              <w:jc w:val="right"/>
              <w:rPr>
                <w:sz w:val="28"/>
                <w:szCs w:val="28"/>
              </w:rPr>
            </w:pPr>
          </w:p>
        </w:tc>
      </w:tr>
      <w:tr w:rsidR="006C72C0" w:rsidRPr="00734B92" w:rsidTr="00FB271A">
        <w:tc>
          <w:tcPr>
            <w:tcW w:w="9889" w:type="dxa"/>
          </w:tcPr>
          <w:p w:rsidR="006C72C0" w:rsidRDefault="006C72C0" w:rsidP="00FB27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6C72C0" w:rsidRPr="00734B92" w:rsidRDefault="006C72C0" w:rsidP="00FB271A">
            <w:pPr>
              <w:jc w:val="right"/>
              <w:rPr>
                <w:sz w:val="28"/>
                <w:szCs w:val="28"/>
              </w:rPr>
            </w:pPr>
          </w:p>
        </w:tc>
      </w:tr>
    </w:tbl>
    <w:p w:rsidR="006C72C0" w:rsidRPr="00E91528" w:rsidRDefault="006C72C0" w:rsidP="006C72C0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6C72C0" w:rsidRDefault="006C72C0" w:rsidP="006C72C0"/>
    <w:p w:rsidR="006C72C0" w:rsidRDefault="006C72C0" w:rsidP="006C72C0"/>
    <w:p w:rsidR="006C72C0" w:rsidRDefault="006C72C0" w:rsidP="006C72C0"/>
    <w:p w:rsidR="006C72C0" w:rsidRDefault="006C72C0" w:rsidP="006C72C0"/>
    <w:p w:rsidR="006C72C0" w:rsidRDefault="006C72C0" w:rsidP="006C72C0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2C0"/>
    <w:rsid w:val="00023400"/>
    <w:rsid w:val="001353B2"/>
    <w:rsid w:val="001B6AC6"/>
    <w:rsid w:val="002521C6"/>
    <w:rsid w:val="00574490"/>
    <w:rsid w:val="00580637"/>
    <w:rsid w:val="006C72C0"/>
    <w:rsid w:val="00A75376"/>
    <w:rsid w:val="00AC2B8B"/>
    <w:rsid w:val="00B5440B"/>
    <w:rsid w:val="00CF5673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6C72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C72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C72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72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7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72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1065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aungakova</cp:lastModifiedBy>
  <cp:revision>4</cp:revision>
  <dcterms:created xsi:type="dcterms:W3CDTF">2016-04-12T03:54:00Z</dcterms:created>
  <dcterms:modified xsi:type="dcterms:W3CDTF">2016-04-18T06:43:00Z</dcterms:modified>
</cp:coreProperties>
</file>